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EF64" w14:textId="77777777" w:rsidR="00970E1B" w:rsidRPr="004B5966" w:rsidRDefault="009054C0">
      <w:pPr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4B5966">
        <w:rPr>
          <w:rFonts w:asciiTheme="majorHAnsi" w:hAnsiTheme="majorHAnsi"/>
          <w:b/>
          <w:i/>
          <w:sz w:val="24"/>
          <w:szCs w:val="24"/>
        </w:rPr>
        <w:t>Температура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702"/>
        <w:gridCol w:w="2373"/>
        <w:gridCol w:w="780"/>
        <w:gridCol w:w="1126"/>
        <w:gridCol w:w="927"/>
        <w:gridCol w:w="2315"/>
      </w:tblGrid>
      <w:tr w:rsidR="004B5966" w:rsidRPr="00CF13C9" w14:paraId="79216486" w14:textId="77777777" w:rsidTr="004B5966">
        <w:tc>
          <w:tcPr>
            <w:tcW w:w="2978" w:type="dxa"/>
            <w:gridSpan w:val="2"/>
          </w:tcPr>
          <w:p w14:paraId="4929D081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Самый холодный месяц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6430C465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14:paraId="3DEB473C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температура: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14:paraId="06189BE5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690F1C77" w14:textId="77777777" w:rsidTr="004B5966">
        <w:tc>
          <w:tcPr>
            <w:tcW w:w="2978" w:type="dxa"/>
            <w:gridSpan w:val="2"/>
          </w:tcPr>
          <w:p w14:paraId="111A5BB3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Самый жаркий месяц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3B3C8E9C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14:paraId="1D37D370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температура: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71E39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19443B7B" w14:textId="77777777" w:rsidTr="004B5966">
        <w:tc>
          <w:tcPr>
            <w:tcW w:w="2978" w:type="dxa"/>
            <w:gridSpan w:val="2"/>
          </w:tcPr>
          <w:p w14:paraId="03C3DE13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Абсолютный минимум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0C2B250B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14:paraId="6E38DBED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год: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A1780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223EC653" w14:textId="77777777" w:rsidTr="004B5966">
        <w:tc>
          <w:tcPr>
            <w:tcW w:w="2978" w:type="dxa"/>
            <w:gridSpan w:val="2"/>
          </w:tcPr>
          <w:p w14:paraId="69AA9714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Абсолютный максимум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5072B959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14:paraId="5C3D786D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год: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1D96C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59EEA767" w14:textId="77777777" w:rsidTr="004B5966">
        <w:tc>
          <w:tcPr>
            <w:tcW w:w="2978" w:type="dxa"/>
            <w:gridSpan w:val="2"/>
          </w:tcPr>
          <w:p w14:paraId="5D4B1992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Амплитуда средних температур: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2520D174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14:paraId="771019B1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14:paraId="3FB6913D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0BB7B880" w14:textId="77777777" w:rsidTr="004B5966">
        <w:tc>
          <w:tcPr>
            <w:tcW w:w="2978" w:type="dxa"/>
            <w:gridSpan w:val="2"/>
          </w:tcPr>
          <w:p w14:paraId="3398F6E1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Средняя температура за год: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14:paraId="0E43F520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601F88DE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4D287FD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7A37BD8A" w14:textId="77777777" w:rsidTr="004B5966">
        <w:tc>
          <w:tcPr>
            <w:tcW w:w="2978" w:type="dxa"/>
            <w:gridSpan w:val="2"/>
          </w:tcPr>
          <w:p w14:paraId="222DB3D5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4E58C819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3F013921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CF97CDC" w14:textId="77777777" w:rsidR="009054C0" w:rsidRPr="00CF13C9" w:rsidRDefault="009054C0" w:rsidP="00A623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4B5966" w14:paraId="2BB514C4" w14:textId="77777777" w:rsidTr="004B5966">
        <w:tc>
          <w:tcPr>
            <w:tcW w:w="2978" w:type="dxa"/>
            <w:gridSpan w:val="2"/>
          </w:tcPr>
          <w:p w14:paraId="476F4B1F" w14:textId="77777777" w:rsidR="009054C0" w:rsidRPr="004B5966" w:rsidRDefault="009054C0" w:rsidP="009054C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B5966">
              <w:rPr>
                <w:rFonts w:asciiTheme="majorHAnsi" w:hAnsiTheme="majorHAnsi"/>
                <w:i/>
                <w:sz w:val="24"/>
                <w:szCs w:val="24"/>
              </w:rPr>
              <w:t>Климатические времена года</w:t>
            </w:r>
          </w:p>
        </w:tc>
        <w:tc>
          <w:tcPr>
            <w:tcW w:w="2446" w:type="dxa"/>
          </w:tcPr>
          <w:p w14:paraId="13A1C4FF" w14:textId="77777777" w:rsidR="009054C0" w:rsidRPr="004B5966" w:rsidRDefault="009054C0" w:rsidP="00A623E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400F3138" w14:textId="77777777" w:rsidR="009054C0" w:rsidRPr="004B5966" w:rsidRDefault="009054C0" w:rsidP="00A623E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86" w:type="dxa"/>
          </w:tcPr>
          <w:p w14:paraId="21E00F3B" w14:textId="77777777" w:rsidR="009054C0" w:rsidRPr="004B5966" w:rsidRDefault="009054C0" w:rsidP="00A623EE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B5966" w:rsidRPr="00CF13C9" w14:paraId="1080F078" w14:textId="77777777" w:rsidTr="004B5966">
        <w:tc>
          <w:tcPr>
            <w:tcW w:w="1242" w:type="dxa"/>
          </w:tcPr>
          <w:p w14:paraId="5CEA5DDF" w14:textId="77777777" w:rsidR="009054C0" w:rsidRPr="00CF13C9" w:rsidRDefault="009054C0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весна</w:t>
            </w:r>
          </w:p>
        </w:tc>
        <w:tc>
          <w:tcPr>
            <w:tcW w:w="4962" w:type="dxa"/>
            <w:gridSpan w:val="3"/>
          </w:tcPr>
          <w:p w14:paraId="26201678" w14:textId="77777777" w:rsidR="009054C0" w:rsidRPr="004B5966" w:rsidRDefault="009054C0" w:rsidP="00A623EE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средняя дневная температура от           </w:t>
            </w:r>
            <w:r w:rsidR="00CF13C9" w:rsidRPr="004B5966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4B5966">
              <w:rPr>
                <w:rFonts w:asciiTheme="majorHAnsi" w:hAnsiTheme="majorHAnsi"/>
                <w:sz w:val="20"/>
                <w:szCs w:val="20"/>
              </w:rPr>
              <w:t xml:space="preserve">до 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</w:tcPr>
          <w:p w14:paraId="380AC6FF" w14:textId="77777777" w:rsidR="009054C0" w:rsidRPr="004B5966" w:rsidRDefault="009054C0" w:rsidP="00A623EE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период: </w:t>
            </w:r>
          </w:p>
        </w:tc>
      </w:tr>
      <w:tr w:rsidR="004B5966" w:rsidRPr="00CF13C9" w14:paraId="24C9D44D" w14:textId="77777777" w:rsidTr="004B5966">
        <w:tc>
          <w:tcPr>
            <w:tcW w:w="1242" w:type="dxa"/>
          </w:tcPr>
          <w:p w14:paraId="3D95D82D" w14:textId="77777777" w:rsidR="009054C0" w:rsidRPr="00CF13C9" w:rsidRDefault="004F63E7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лето</w:t>
            </w:r>
          </w:p>
        </w:tc>
        <w:tc>
          <w:tcPr>
            <w:tcW w:w="4962" w:type="dxa"/>
            <w:gridSpan w:val="3"/>
          </w:tcPr>
          <w:p w14:paraId="3893131C" w14:textId="77777777" w:rsidR="009054C0" w:rsidRPr="004B5966" w:rsidRDefault="009054C0" w:rsidP="00A623EE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средняя дневная температура от           </w:t>
            </w:r>
            <w:r w:rsidR="00CF13C9" w:rsidRPr="004B5966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4B5966">
              <w:rPr>
                <w:rFonts w:asciiTheme="majorHAnsi" w:hAnsiTheme="majorHAnsi"/>
                <w:sz w:val="20"/>
                <w:szCs w:val="20"/>
              </w:rPr>
              <w:t>до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50EE10" w14:textId="77777777" w:rsidR="009054C0" w:rsidRPr="004B5966" w:rsidRDefault="009054C0" w:rsidP="00BC55C4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период: </w:t>
            </w:r>
          </w:p>
        </w:tc>
      </w:tr>
      <w:tr w:rsidR="004B5966" w:rsidRPr="00CF13C9" w14:paraId="1875A2B3" w14:textId="77777777" w:rsidTr="004B5966">
        <w:tc>
          <w:tcPr>
            <w:tcW w:w="1242" w:type="dxa"/>
          </w:tcPr>
          <w:p w14:paraId="6DE24471" w14:textId="77777777" w:rsidR="009054C0" w:rsidRPr="00CF13C9" w:rsidRDefault="004F63E7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осень</w:t>
            </w:r>
          </w:p>
        </w:tc>
        <w:tc>
          <w:tcPr>
            <w:tcW w:w="4962" w:type="dxa"/>
            <w:gridSpan w:val="3"/>
          </w:tcPr>
          <w:p w14:paraId="1C68A547" w14:textId="77777777" w:rsidR="009054C0" w:rsidRPr="004B5966" w:rsidRDefault="009054C0" w:rsidP="00A623EE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средняя дневная температура от           </w:t>
            </w:r>
            <w:r w:rsidR="00CF13C9" w:rsidRPr="004B5966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4B5966">
              <w:rPr>
                <w:rFonts w:asciiTheme="majorHAnsi" w:hAnsiTheme="majorHAnsi"/>
                <w:sz w:val="20"/>
                <w:szCs w:val="20"/>
              </w:rPr>
              <w:t>до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962F1" w14:textId="77777777" w:rsidR="009054C0" w:rsidRPr="004B5966" w:rsidRDefault="009054C0" w:rsidP="008B631D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период: </w:t>
            </w:r>
          </w:p>
        </w:tc>
      </w:tr>
      <w:tr w:rsidR="004B5966" w:rsidRPr="00CF13C9" w14:paraId="260FF3BA" w14:textId="77777777" w:rsidTr="004B5966">
        <w:trPr>
          <w:trHeight w:val="66"/>
        </w:trPr>
        <w:tc>
          <w:tcPr>
            <w:tcW w:w="1242" w:type="dxa"/>
          </w:tcPr>
          <w:p w14:paraId="73EF7D46" w14:textId="77777777" w:rsidR="009054C0" w:rsidRPr="00CF13C9" w:rsidRDefault="004F63E7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зима</w:t>
            </w:r>
          </w:p>
        </w:tc>
        <w:tc>
          <w:tcPr>
            <w:tcW w:w="4962" w:type="dxa"/>
            <w:gridSpan w:val="3"/>
          </w:tcPr>
          <w:p w14:paraId="45A5D4E0" w14:textId="77777777" w:rsidR="009054C0" w:rsidRPr="004B5966" w:rsidRDefault="009054C0" w:rsidP="00A623EE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средняя дневная температура от           </w:t>
            </w:r>
            <w:r w:rsidR="00CF13C9" w:rsidRPr="004B5966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4B5966">
              <w:rPr>
                <w:rFonts w:asciiTheme="majorHAnsi" w:hAnsiTheme="majorHAnsi"/>
                <w:sz w:val="20"/>
                <w:szCs w:val="20"/>
              </w:rPr>
              <w:t>до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E46554" w14:textId="77777777" w:rsidR="009054C0" w:rsidRPr="004B5966" w:rsidRDefault="009054C0" w:rsidP="000E4A77">
            <w:pPr>
              <w:rPr>
                <w:rFonts w:asciiTheme="majorHAnsi" w:hAnsiTheme="majorHAnsi"/>
                <w:sz w:val="20"/>
                <w:szCs w:val="20"/>
              </w:rPr>
            </w:pPr>
            <w:r w:rsidRPr="004B5966">
              <w:rPr>
                <w:rFonts w:asciiTheme="majorHAnsi" w:hAnsiTheme="majorHAnsi"/>
                <w:sz w:val="20"/>
                <w:szCs w:val="20"/>
              </w:rPr>
              <w:t xml:space="preserve">период: </w:t>
            </w:r>
          </w:p>
        </w:tc>
      </w:tr>
    </w:tbl>
    <w:p w14:paraId="4D05E07D" w14:textId="77777777" w:rsidR="009054C0" w:rsidRPr="00CF13C9" w:rsidRDefault="009054C0" w:rsidP="009054C0">
      <w:pPr>
        <w:rPr>
          <w:rFonts w:asciiTheme="majorHAnsi" w:hAnsiTheme="majorHAnsi"/>
          <w:sz w:val="24"/>
          <w:szCs w:val="24"/>
        </w:rPr>
      </w:pPr>
    </w:p>
    <w:p w14:paraId="758204E8" w14:textId="77777777" w:rsidR="004F63E7" w:rsidRPr="004B5966" w:rsidRDefault="004F63E7" w:rsidP="009054C0">
      <w:pPr>
        <w:rPr>
          <w:rFonts w:asciiTheme="majorHAnsi" w:hAnsiTheme="majorHAnsi"/>
          <w:b/>
          <w:i/>
          <w:sz w:val="24"/>
          <w:szCs w:val="24"/>
        </w:rPr>
      </w:pPr>
      <w:r w:rsidRPr="004B5966">
        <w:rPr>
          <w:rFonts w:asciiTheme="majorHAnsi" w:hAnsiTheme="majorHAnsi"/>
          <w:b/>
          <w:i/>
          <w:sz w:val="24"/>
          <w:szCs w:val="24"/>
        </w:rPr>
        <w:t>Осадки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93"/>
        <w:gridCol w:w="337"/>
        <w:gridCol w:w="580"/>
        <w:gridCol w:w="245"/>
        <w:gridCol w:w="149"/>
        <w:gridCol w:w="1325"/>
        <w:gridCol w:w="659"/>
        <w:gridCol w:w="228"/>
        <w:gridCol w:w="1433"/>
        <w:gridCol w:w="1205"/>
        <w:gridCol w:w="631"/>
      </w:tblGrid>
      <w:tr w:rsidR="004B5966" w:rsidRPr="00CF13C9" w14:paraId="78B085F5" w14:textId="77777777" w:rsidTr="004B5966">
        <w:tc>
          <w:tcPr>
            <w:tcW w:w="4676" w:type="dxa"/>
            <w:gridSpan w:val="4"/>
          </w:tcPr>
          <w:p w14:paraId="18032EE5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Среднее количество осадков в году, мм</w:t>
            </w:r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</w:tcPr>
          <w:p w14:paraId="4D2ACF59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7E616018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0D5FD8DC" w14:textId="77777777" w:rsidTr="004B5966">
        <w:tc>
          <w:tcPr>
            <w:tcW w:w="4077" w:type="dxa"/>
            <w:gridSpan w:val="3"/>
          </w:tcPr>
          <w:p w14:paraId="270FF0FB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Самый дождливый месяц</w:t>
            </w:r>
          </w:p>
        </w:tc>
        <w:tc>
          <w:tcPr>
            <w:tcW w:w="3033" w:type="dxa"/>
            <w:gridSpan w:val="5"/>
            <w:tcBorders>
              <w:bottom w:val="single" w:sz="4" w:space="0" w:color="auto"/>
            </w:tcBorders>
          </w:tcPr>
          <w:p w14:paraId="299C9318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76C3C540" w14:textId="77777777" w:rsidR="004F63E7" w:rsidRPr="00CF13C9" w:rsidRDefault="004F63E7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 xml:space="preserve">мм. </w:t>
            </w:r>
            <w:proofErr w:type="gramStart"/>
            <w:r w:rsidRPr="00CF13C9">
              <w:rPr>
                <w:rFonts w:asciiTheme="majorHAnsi" w:hAnsiTheme="majorHAnsi"/>
                <w:sz w:val="24"/>
                <w:szCs w:val="24"/>
              </w:rPr>
              <w:t>осадков :</w:t>
            </w:r>
            <w:proofErr w:type="gramEnd"/>
          </w:p>
        </w:tc>
        <w:tc>
          <w:tcPr>
            <w:tcW w:w="1893" w:type="dxa"/>
            <w:gridSpan w:val="2"/>
          </w:tcPr>
          <w:p w14:paraId="4F7317AB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09725BE3" w14:textId="77777777" w:rsidTr="004B5966">
        <w:tc>
          <w:tcPr>
            <w:tcW w:w="4077" w:type="dxa"/>
            <w:gridSpan w:val="3"/>
          </w:tcPr>
          <w:p w14:paraId="310F2C51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 с минимальными осадками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23E257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31AEDEF3" w14:textId="77777777" w:rsidR="004F63E7" w:rsidRPr="00CF13C9" w:rsidRDefault="004F63E7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мм. осадков: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BE4B9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1607B26E" w14:textId="77777777" w:rsidTr="004B5966">
        <w:tc>
          <w:tcPr>
            <w:tcW w:w="3324" w:type="dxa"/>
          </w:tcPr>
          <w:p w14:paraId="033BBC4E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7" w:type="dxa"/>
            <w:gridSpan w:val="5"/>
          </w:tcPr>
          <w:p w14:paraId="25B3AF97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7963F09F" w14:textId="77777777" w:rsidR="004F63E7" w:rsidRPr="00CF13C9" w:rsidRDefault="004F63E7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14:paraId="0A130085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28E5D73F" w14:textId="77777777" w:rsidTr="004B5966">
        <w:tc>
          <w:tcPr>
            <w:tcW w:w="3729" w:type="dxa"/>
            <w:gridSpan w:val="2"/>
          </w:tcPr>
          <w:p w14:paraId="4054DDB5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Суточный максимум осадков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</w:tcPr>
          <w:p w14:paraId="12CA47FE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14:paraId="75388994" w14:textId="77777777" w:rsidR="004F63E7" w:rsidRPr="00CF13C9" w:rsidRDefault="004F63E7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год: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14:paraId="1502D659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18D38A1D" w14:textId="77777777" w:rsidTr="004B5966">
        <w:tc>
          <w:tcPr>
            <w:tcW w:w="3324" w:type="dxa"/>
          </w:tcPr>
          <w:p w14:paraId="147F473C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7" w:type="dxa"/>
            <w:gridSpan w:val="5"/>
          </w:tcPr>
          <w:p w14:paraId="71DC76E0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31C9646A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14:paraId="161E05DC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4B5966" w14:paraId="5CEEDB50" w14:textId="77777777" w:rsidTr="004B5966">
        <w:tc>
          <w:tcPr>
            <w:tcW w:w="3324" w:type="dxa"/>
          </w:tcPr>
          <w:p w14:paraId="06662F10" w14:textId="77777777" w:rsidR="004F63E7" w:rsidRPr="004B5966" w:rsidRDefault="004F63E7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B5966">
              <w:rPr>
                <w:rFonts w:asciiTheme="majorHAnsi" w:hAnsiTheme="majorHAnsi"/>
                <w:i/>
                <w:sz w:val="24"/>
                <w:szCs w:val="24"/>
              </w:rPr>
              <w:t>Число дней с осадками</w:t>
            </w:r>
          </w:p>
        </w:tc>
        <w:tc>
          <w:tcPr>
            <w:tcW w:w="1757" w:type="dxa"/>
            <w:gridSpan w:val="5"/>
          </w:tcPr>
          <w:p w14:paraId="192838F4" w14:textId="77777777" w:rsidR="004F63E7" w:rsidRPr="004B5966" w:rsidRDefault="004F63E7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371DAEB3" w14:textId="77777777" w:rsidR="004F63E7" w:rsidRPr="004B5966" w:rsidRDefault="004F63E7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08C3DC80" w14:textId="77777777" w:rsidR="004F63E7" w:rsidRPr="004B5966" w:rsidRDefault="004F63E7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B5966" w:rsidRPr="00CF13C9" w14:paraId="16BAC2E0" w14:textId="77777777" w:rsidTr="004B5966">
        <w:trPr>
          <w:gridAfter w:val="1"/>
          <w:wAfter w:w="651" w:type="dxa"/>
        </w:trPr>
        <w:tc>
          <w:tcPr>
            <w:tcW w:w="3324" w:type="dxa"/>
          </w:tcPr>
          <w:p w14:paraId="52606A79" w14:textId="77777777" w:rsidR="004F63E7" w:rsidRPr="00CF13C9" w:rsidRDefault="004F63E7" w:rsidP="004F63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Твердыми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14:paraId="57E178B3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7FE05592" w14:textId="77777777" w:rsidR="004F63E7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Дождь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C3FCD7B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34A43A60" w14:textId="77777777" w:rsidTr="004B5966">
        <w:trPr>
          <w:gridAfter w:val="1"/>
          <w:wAfter w:w="651" w:type="dxa"/>
        </w:trPr>
        <w:tc>
          <w:tcPr>
            <w:tcW w:w="3324" w:type="dxa"/>
          </w:tcPr>
          <w:p w14:paraId="15D2C107" w14:textId="77777777" w:rsidR="004F63E7" w:rsidRPr="00CF13C9" w:rsidRDefault="004F63E7" w:rsidP="004F63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Смешанными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43DF1E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33D356DE" w14:textId="77777777" w:rsidR="004F63E7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Снег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85BBD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681B1EE8" w14:textId="77777777" w:rsidTr="004B5966">
        <w:tc>
          <w:tcPr>
            <w:tcW w:w="3324" w:type="dxa"/>
          </w:tcPr>
          <w:p w14:paraId="1B60511D" w14:textId="77777777" w:rsidR="004F63E7" w:rsidRPr="00CF13C9" w:rsidRDefault="004F63E7" w:rsidP="004F63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Жидкими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149003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04E5B210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14:paraId="7AECC3A9" w14:textId="77777777" w:rsidR="004F63E7" w:rsidRPr="00CF13C9" w:rsidRDefault="004F63E7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43A5A665" w14:textId="77777777" w:rsidTr="004B5966">
        <w:tc>
          <w:tcPr>
            <w:tcW w:w="3324" w:type="dxa"/>
          </w:tcPr>
          <w:p w14:paraId="737D9580" w14:textId="77777777" w:rsidR="00A25524" w:rsidRPr="00CF13C9" w:rsidRDefault="00A25524" w:rsidP="004F63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D4CEE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4BDD22FF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7D9476FC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6060BF52" w14:textId="77777777" w:rsidTr="004B5966">
        <w:tc>
          <w:tcPr>
            <w:tcW w:w="3324" w:type="dxa"/>
          </w:tcPr>
          <w:p w14:paraId="44ED4C7B" w14:textId="77777777" w:rsidR="00A25524" w:rsidRPr="00CF13C9" w:rsidRDefault="00A25524" w:rsidP="004F63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</w:tcBorders>
          </w:tcPr>
          <w:p w14:paraId="5E9BD1B7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1AC93AD1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34E21588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66" w:rsidRPr="00CF13C9" w14:paraId="58E39A92" w14:textId="77777777" w:rsidTr="004B5966">
        <w:tc>
          <w:tcPr>
            <w:tcW w:w="4928" w:type="dxa"/>
            <w:gridSpan w:val="5"/>
          </w:tcPr>
          <w:p w14:paraId="7A98A07A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Средне</w:t>
            </w:r>
            <w:r w:rsidR="00CF13C9" w:rsidRPr="00CF13C9">
              <w:rPr>
                <w:rFonts w:asciiTheme="majorHAnsi" w:hAnsiTheme="majorHAnsi"/>
                <w:sz w:val="24"/>
                <w:szCs w:val="24"/>
              </w:rPr>
              <w:t>е число дней с осадками в месяц: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14:paraId="4C51538B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66FED2A3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56CEB815" w14:textId="77777777" w:rsidTr="004B5966">
        <w:tc>
          <w:tcPr>
            <w:tcW w:w="3324" w:type="dxa"/>
          </w:tcPr>
          <w:p w14:paraId="2EADA756" w14:textId="77777777" w:rsidR="00A25524" w:rsidRPr="00CF13C9" w:rsidRDefault="00A25524" w:rsidP="00A255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7" w:type="dxa"/>
            <w:gridSpan w:val="5"/>
          </w:tcPr>
          <w:p w14:paraId="56F94EFB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3557CAA0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040534FE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69733B5B" w14:textId="77777777" w:rsidTr="004B5966">
        <w:tc>
          <w:tcPr>
            <w:tcW w:w="3324" w:type="dxa"/>
          </w:tcPr>
          <w:p w14:paraId="5378E63A" w14:textId="77777777" w:rsidR="00CF13C9" w:rsidRPr="00CF13C9" w:rsidRDefault="00CF13C9" w:rsidP="00A25524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Число дней с грозами: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14:paraId="60252EC9" w14:textId="77777777" w:rsidR="00CF13C9" w:rsidRPr="00CF13C9" w:rsidRDefault="00CF13C9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0D80CE8E" w14:textId="77777777" w:rsidR="00CF13C9" w:rsidRPr="00CF13C9" w:rsidRDefault="00CF13C9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Самый грозовой месяц: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14:paraId="2180E8E4" w14:textId="77777777" w:rsidR="00CF13C9" w:rsidRPr="00CF13C9" w:rsidRDefault="00CF13C9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5C5B23ED" w14:textId="77777777" w:rsidTr="004B5966">
        <w:tc>
          <w:tcPr>
            <w:tcW w:w="3324" w:type="dxa"/>
          </w:tcPr>
          <w:p w14:paraId="04B90BAC" w14:textId="77777777" w:rsidR="00CF13C9" w:rsidRPr="00CF13C9" w:rsidRDefault="00CF13C9" w:rsidP="00A255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</w:tcBorders>
          </w:tcPr>
          <w:p w14:paraId="4A017164" w14:textId="77777777" w:rsidR="00CF13C9" w:rsidRPr="00CF13C9" w:rsidRDefault="00CF13C9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3467F41A" w14:textId="77777777" w:rsidR="00CF13C9" w:rsidRPr="00CF13C9" w:rsidRDefault="00CF13C9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14:paraId="130C5D11" w14:textId="77777777" w:rsidR="00CF13C9" w:rsidRPr="00CF13C9" w:rsidRDefault="00CF13C9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4B5966" w14:paraId="71E6BD8D" w14:textId="77777777" w:rsidTr="004B5966">
        <w:tc>
          <w:tcPr>
            <w:tcW w:w="3324" w:type="dxa"/>
          </w:tcPr>
          <w:p w14:paraId="2F7E1144" w14:textId="77777777" w:rsidR="00A25524" w:rsidRPr="004B5966" w:rsidRDefault="00A25524" w:rsidP="00A2552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B5966">
              <w:rPr>
                <w:rFonts w:asciiTheme="majorHAnsi" w:hAnsiTheme="majorHAnsi"/>
                <w:i/>
                <w:sz w:val="24"/>
                <w:szCs w:val="24"/>
              </w:rPr>
              <w:t>Снежный покров</w:t>
            </w:r>
          </w:p>
        </w:tc>
        <w:tc>
          <w:tcPr>
            <w:tcW w:w="1757" w:type="dxa"/>
            <w:gridSpan w:val="5"/>
          </w:tcPr>
          <w:p w14:paraId="12693333" w14:textId="77777777" w:rsidR="00A25524" w:rsidRPr="004B5966" w:rsidRDefault="00A25524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68DDE8AB" w14:textId="77777777" w:rsidR="00A25524" w:rsidRPr="004B5966" w:rsidRDefault="00A25524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2433CA5B" w14:textId="77777777" w:rsidR="00A25524" w:rsidRPr="004B5966" w:rsidRDefault="00A25524" w:rsidP="0056523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F13C9" w:rsidRPr="00CF13C9" w14:paraId="6BA73AC5" w14:textId="77777777" w:rsidTr="004B5966">
        <w:tc>
          <w:tcPr>
            <w:tcW w:w="3324" w:type="dxa"/>
          </w:tcPr>
          <w:p w14:paraId="3C02C8C7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устанавливается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14:paraId="51DD4C30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31C0BBBC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исчезает</w:t>
            </w:r>
          </w:p>
        </w:tc>
        <w:tc>
          <w:tcPr>
            <w:tcW w:w="1893" w:type="dxa"/>
            <w:gridSpan w:val="2"/>
          </w:tcPr>
          <w:p w14:paraId="49EEDD29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73E08770" w14:textId="77777777" w:rsidTr="004B5966">
        <w:tc>
          <w:tcPr>
            <w:tcW w:w="3324" w:type="dxa"/>
          </w:tcPr>
          <w:p w14:paraId="09867F59" w14:textId="77777777" w:rsidR="00A25524" w:rsidRPr="00CF13C9" w:rsidRDefault="00A25524" w:rsidP="00A25524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Высота снежного покрова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</w:tcBorders>
          </w:tcPr>
          <w:p w14:paraId="07D01C7A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55E12F10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3AD7623D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66ED3AF5" w14:textId="77777777" w:rsidTr="004B5966">
        <w:tc>
          <w:tcPr>
            <w:tcW w:w="3324" w:type="dxa"/>
          </w:tcPr>
          <w:p w14:paraId="07B8C642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средняя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14:paraId="569A7B1C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7F71D6A8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достигается в месяц: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14:paraId="4D44E40A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5D78F52F" w14:textId="77777777" w:rsidTr="004B5966">
        <w:tc>
          <w:tcPr>
            <w:tcW w:w="3324" w:type="dxa"/>
          </w:tcPr>
          <w:p w14:paraId="35FBB55A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690A33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  <w:gridSpan w:val="4"/>
          </w:tcPr>
          <w:p w14:paraId="1CB90B77" w14:textId="77777777" w:rsidR="00A25524" w:rsidRPr="00CF13C9" w:rsidRDefault="00A25524" w:rsidP="00A2552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достигается в месяц: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98BE8" w14:textId="77777777" w:rsidR="00A25524" w:rsidRPr="00CF13C9" w:rsidRDefault="00A25524" w:rsidP="005652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462E4DF" w14:textId="77777777" w:rsidR="00A25524" w:rsidRDefault="00A25524" w:rsidP="009054C0">
      <w:r>
        <w:tab/>
      </w:r>
      <w:r>
        <w:tab/>
      </w:r>
      <w:r>
        <w:tab/>
      </w:r>
      <w:r>
        <w:tab/>
      </w:r>
    </w:p>
    <w:p w14:paraId="60F2EC7E" w14:textId="77777777" w:rsidR="00A25524" w:rsidRPr="004B5966" w:rsidRDefault="00A25524" w:rsidP="009054C0">
      <w:pPr>
        <w:rPr>
          <w:rFonts w:asciiTheme="majorHAnsi" w:hAnsiTheme="majorHAnsi"/>
          <w:b/>
          <w:i/>
          <w:sz w:val="24"/>
          <w:szCs w:val="24"/>
        </w:rPr>
      </w:pPr>
      <w:r w:rsidRPr="004B5966">
        <w:rPr>
          <w:rFonts w:asciiTheme="majorHAnsi" w:hAnsiTheme="majorHAnsi"/>
          <w:b/>
          <w:i/>
          <w:sz w:val="24"/>
          <w:szCs w:val="24"/>
        </w:rPr>
        <w:t>Облачность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530"/>
        <w:gridCol w:w="1717"/>
        <w:gridCol w:w="1692"/>
        <w:gridCol w:w="2627"/>
      </w:tblGrid>
      <w:tr w:rsidR="00CF13C9" w:rsidRPr="00CF13C9" w14:paraId="29073A19" w14:textId="77777777" w:rsidTr="004B5966">
        <w:tc>
          <w:tcPr>
            <w:tcW w:w="3686" w:type="dxa"/>
            <w:tcBorders>
              <w:right w:val="single" w:sz="4" w:space="0" w:color="auto"/>
            </w:tcBorders>
          </w:tcPr>
          <w:p w14:paraId="6267816D" w14:textId="77777777" w:rsidR="00CF13C9" w:rsidRPr="00CF13C9" w:rsidRDefault="00CF13C9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2C4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по общей облачности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FD2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по нижней облачности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19443B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5B5636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75C79382" w14:textId="77777777" w:rsidTr="004B5966">
        <w:tc>
          <w:tcPr>
            <w:tcW w:w="3686" w:type="dxa"/>
            <w:tcBorders>
              <w:right w:val="single" w:sz="4" w:space="0" w:color="auto"/>
            </w:tcBorders>
          </w:tcPr>
          <w:p w14:paraId="154C9AE4" w14:textId="77777777" w:rsidR="00CF13C9" w:rsidRPr="00CF13C9" w:rsidRDefault="00CF13C9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Число абсолютно ясных дней: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D15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792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EDE6D1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макс.: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BCC468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3F11A8EF" w14:textId="77777777" w:rsidTr="004B5966">
        <w:tc>
          <w:tcPr>
            <w:tcW w:w="3686" w:type="dxa"/>
            <w:tcBorders>
              <w:right w:val="single" w:sz="4" w:space="0" w:color="auto"/>
            </w:tcBorders>
          </w:tcPr>
          <w:p w14:paraId="0472D83E" w14:textId="77777777" w:rsidR="00CF13C9" w:rsidRPr="00CF13C9" w:rsidRDefault="00CF13C9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F13C9">
              <w:rPr>
                <w:rFonts w:asciiTheme="majorHAnsi" w:hAnsiTheme="majorHAnsi"/>
                <w:sz w:val="24"/>
                <w:szCs w:val="24"/>
                <w:lang w:val="en-US"/>
              </w:rPr>
              <w:t>облачных</w:t>
            </w:r>
            <w:proofErr w:type="spellEnd"/>
            <w:r w:rsidRPr="00CF13C9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94C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FC" w14:textId="77777777" w:rsidR="00CF13C9" w:rsidRPr="00CF13C9" w:rsidRDefault="00CF13C9" w:rsidP="005D1BA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B76611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макс.: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D35285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C9" w:rsidRPr="00CF13C9" w14:paraId="12B6FD1C" w14:textId="77777777" w:rsidTr="004B5966">
        <w:tc>
          <w:tcPr>
            <w:tcW w:w="3686" w:type="dxa"/>
            <w:tcBorders>
              <w:right w:val="single" w:sz="4" w:space="0" w:color="auto"/>
            </w:tcBorders>
          </w:tcPr>
          <w:p w14:paraId="238AB2E4" w14:textId="77777777" w:rsidR="00CF13C9" w:rsidRPr="00CF13C9" w:rsidRDefault="00CF13C9" w:rsidP="00CF13C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пасмурных: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50B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9407" w14:textId="77777777" w:rsidR="00CF13C9" w:rsidRPr="00CF13C9" w:rsidRDefault="00CF13C9" w:rsidP="005D1BA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7A7988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  <w:r w:rsidRPr="00CF13C9">
              <w:rPr>
                <w:rFonts w:asciiTheme="majorHAnsi" w:hAnsiTheme="majorHAnsi"/>
                <w:sz w:val="24"/>
                <w:szCs w:val="24"/>
              </w:rPr>
              <w:t>месяц, макс.: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951799" w14:textId="77777777" w:rsidR="00CF13C9" w:rsidRPr="00CF13C9" w:rsidRDefault="00CF13C9" w:rsidP="005D1B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118DB50" w14:textId="77777777" w:rsidR="004F63E7" w:rsidRDefault="00A25524" w:rsidP="009054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63E7" w:rsidSect="004B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C0"/>
    <w:rsid w:val="004B5966"/>
    <w:rsid w:val="004F63E7"/>
    <w:rsid w:val="009054C0"/>
    <w:rsid w:val="00955626"/>
    <w:rsid w:val="00970E1B"/>
    <w:rsid w:val="00A25524"/>
    <w:rsid w:val="00CF13C9"/>
    <w:rsid w:val="00E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42BB"/>
  <w15:docId w15:val="{3BBF6FE6-90E0-4F0C-8C8D-BE9A0F4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 Демин</cp:lastModifiedBy>
  <cp:revision>2</cp:revision>
  <dcterms:created xsi:type="dcterms:W3CDTF">2020-03-16T22:19:00Z</dcterms:created>
  <dcterms:modified xsi:type="dcterms:W3CDTF">2020-03-16T22:19:00Z</dcterms:modified>
</cp:coreProperties>
</file>